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6DCB" w14:textId="5A5360D5" w:rsidR="00A531B0" w:rsidRPr="00B65846" w:rsidRDefault="00A531B0" w:rsidP="00A531B0">
      <w:pPr>
        <w:pStyle w:val="ListeParagraf"/>
        <w:widowControl w:val="0"/>
        <w:spacing w:before="41" w:after="0" w:line="240" w:lineRule="auto"/>
        <w:contextualSpacing w:val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AHMET VEHBİ BAKIRLIOĞLU İLKOKULU </w:t>
      </w:r>
      <w:r w:rsidRPr="00B65846">
        <w:rPr>
          <w:rFonts w:ascii="Cambria" w:hAnsi="Cambria"/>
          <w:b/>
          <w:sz w:val="24"/>
          <w:szCs w:val="24"/>
        </w:rPr>
        <w:t>TARİHÇESİ</w:t>
      </w:r>
    </w:p>
    <w:p w14:paraId="572DC376" w14:textId="77777777" w:rsidR="00A531B0" w:rsidRDefault="00A531B0" w:rsidP="00A531B0">
      <w:pPr>
        <w:shd w:val="clear" w:color="auto" w:fill="FFFFFF"/>
        <w:spacing w:after="136"/>
        <w:ind w:firstLine="360"/>
        <w:jc w:val="both"/>
      </w:pPr>
    </w:p>
    <w:p w14:paraId="11B060FC" w14:textId="77777777" w:rsidR="00A531B0" w:rsidRPr="00B65846" w:rsidRDefault="00A531B0" w:rsidP="00A531B0">
      <w:pPr>
        <w:shd w:val="clear" w:color="auto" w:fill="FFFFFF"/>
        <w:spacing w:after="136"/>
        <w:ind w:firstLine="360"/>
        <w:jc w:val="both"/>
      </w:pPr>
      <w:r w:rsidRPr="00B65846">
        <w:t>Okulumuz kuruluşundan bugüne gelinceye kadar birçok değişikliklere uğramıştır. Gazi İlkokulu’nun başlangıcı olan ilk kız okulu 1876 yılında (Küçük Okul) adıyla zamanın Kayma</w:t>
      </w:r>
      <w:r>
        <w:t>kamı Rafet Bey tarafından açılmıştır</w:t>
      </w:r>
      <w:r w:rsidRPr="00B65846">
        <w:t>.</w:t>
      </w:r>
    </w:p>
    <w:p w14:paraId="3685523A" w14:textId="77777777" w:rsidR="00A531B0" w:rsidRPr="00B65846" w:rsidRDefault="00A531B0" w:rsidP="00A531B0">
      <w:pPr>
        <w:shd w:val="clear" w:color="auto" w:fill="FFFFFF"/>
        <w:spacing w:after="136"/>
        <w:ind w:firstLine="360"/>
        <w:jc w:val="both"/>
      </w:pPr>
      <w:r w:rsidRPr="00B65846">
        <w:t>Okul binası Aynalı Camii karşısında küçük bir bina</w:t>
      </w:r>
      <w:r>
        <w:t>ymış</w:t>
      </w:r>
      <w:r w:rsidRPr="00B65846">
        <w:t xml:space="preserve">. Bu okul çok başarılı öğrenciler yetiştirerek </w:t>
      </w:r>
      <w:r>
        <w:t>eğitim vermeyi yıllarca sürdürmüş</w:t>
      </w:r>
      <w:r w:rsidRPr="00B65846">
        <w:t>. Sonradan “Büyük Okul” denilen ikinci bölümü açıl</w:t>
      </w:r>
      <w:r>
        <w:t>mış</w:t>
      </w:r>
      <w:r w:rsidRPr="00B65846">
        <w:t>.</w:t>
      </w:r>
    </w:p>
    <w:p w14:paraId="33B05B21" w14:textId="77777777" w:rsidR="00A531B0" w:rsidRPr="00B65846" w:rsidRDefault="00A531B0" w:rsidP="00A531B0">
      <w:pPr>
        <w:shd w:val="clear" w:color="auto" w:fill="FFFFFF"/>
        <w:spacing w:after="136"/>
        <w:ind w:firstLine="360"/>
        <w:jc w:val="both"/>
      </w:pPr>
      <w:r w:rsidRPr="00B65846">
        <w:t>Okulumuz başlangıcından günümüze kadar çeşitli binalarda eğitim ve öğretimine devam etmiştir. Örneğin soğuk</w:t>
      </w:r>
      <w:r>
        <w:t xml:space="preserve"> tulumba yöresindeki Selim Z</w:t>
      </w:r>
      <w:r w:rsidRPr="00B65846">
        <w:t xml:space="preserve">ade ailesinin evleri, </w:t>
      </w:r>
      <w:proofErr w:type="spellStart"/>
      <w:r w:rsidRPr="00B65846">
        <w:t>Alhatoğulları’nın</w:t>
      </w:r>
      <w:proofErr w:type="spellEnd"/>
      <w:r w:rsidRPr="00B65846">
        <w:t xml:space="preserve"> konağı, kilise binası gibi. Kilise binasında öğrenim yapıldığı sıralarda Cumhuriyet ilan edildi. Gazi İlkokulu tüm k</w:t>
      </w:r>
      <w:r>
        <w:t>adrosuyla bu kutlamalara katılmıştır</w:t>
      </w:r>
      <w:r w:rsidRPr="00B65846">
        <w:t>.</w:t>
      </w:r>
    </w:p>
    <w:p w14:paraId="0FA4D596" w14:textId="77777777" w:rsidR="00A531B0" w:rsidRPr="00B65846" w:rsidRDefault="00A531B0" w:rsidP="00A531B0">
      <w:pPr>
        <w:shd w:val="clear" w:color="auto" w:fill="FFFFFF"/>
        <w:spacing w:after="136"/>
        <w:ind w:firstLine="360"/>
        <w:jc w:val="both"/>
      </w:pPr>
      <w:r w:rsidRPr="00B65846">
        <w:t>Okulumuzun bugünkü binasının temeli 1926 yılında atılmıştır. 1928 yılında tamamlanmış</w:t>
      </w:r>
      <w:r>
        <w:t xml:space="preserve"> ve</w:t>
      </w:r>
      <w:r w:rsidRPr="00B65846">
        <w:t xml:space="preserve"> yirmi bin liraya mal olmuştur.</w:t>
      </w:r>
    </w:p>
    <w:p w14:paraId="41A291BE" w14:textId="77777777" w:rsidR="00A531B0" w:rsidRPr="00B65846" w:rsidRDefault="00A531B0" w:rsidP="00A531B0">
      <w:pPr>
        <w:shd w:val="clear" w:color="auto" w:fill="FFFFFF"/>
        <w:spacing w:after="136"/>
        <w:ind w:firstLine="360"/>
        <w:jc w:val="both"/>
      </w:pPr>
      <w:r w:rsidRPr="00B65846">
        <w:t>Atatürk</w:t>
      </w:r>
      <w:r>
        <w:t>’ün</w:t>
      </w:r>
      <w:r w:rsidRPr="00B65846">
        <w:t xml:space="preserve"> şapka inkılâbından önce Akhisar’a uğradıklarında Gazi Okulu bay ve bayan öğretmenleri Ata’yı şapka ile karşılamışlardır.</w:t>
      </w:r>
    </w:p>
    <w:p w14:paraId="14BDECFC" w14:textId="77777777" w:rsidR="00A531B0" w:rsidRPr="00B65846" w:rsidRDefault="00A531B0" w:rsidP="00A531B0">
      <w:pPr>
        <w:shd w:val="clear" w:color="auto" w:fill="FFFFFF"/>
        <w:spacing w:after="136"/>
        <w:ind w:firstLine="360"/>
        <w:jc w:val="both"/>
      </w:pPr>
      <w:r w:rsidRPr="00B65846">
        <w:t>Bu hareket Atatürk’ü çok duygulandırmış ve çağdaş Türk öğretmenlerine teşekkür etmiştir.</w:t>
      </w:r>
    </w:p>
    <w:p w14:paraId="5539338C" w14:textId="77777777" w:rsidR="00A531B0" w:rsidRPr="00B65846" w:rsidRDefault="00A531B0" w:rsidP="00A531B0">
      <w:pPr>
        <w:shd w:val="clear" w:color="auto" w:fill="FFFFFF"/>
        <w:spacing w:after="136"/>
        <w:ind w:firstLine="360"/>
        <w:jc w:val="both"/>
      </w:pPr>
      <w:r w:rsidRPr="00B65846">
        <w:t>Yüzlerce değerli öğretmen bu okulda çalışmış, binlerce öğrenci yetiştirmiştir.</w:t>
      </w:r>
    </w:p>
    <w:p w14:paraId="0E7B5DF3" w14:textId="77777777" w:rsidR="00A531B0" w:rsidRPr="00B65846" w:rsidRDefault="00A531B0" w:rsidP="00A531B0">
      <w:pPr>
        <w:ind w:firstLine="360"/>
        <w:jc w:val="both"/>
      </w:pPr>
      <w:r w:rsidRPr="00B65846">
        <w:t>01 Eylül 1995 tarihinde, 1975 yılında eğitim öğretime açılan Akhisar Ortaokulu ile Gazi İlkokulu birleşerek Gazi İlköğretim Okulu olarak öğretime devam etmiştir. 1996–1997 Eğitim ve öğretim yılında 8 yıllık eğitim yasası kabul edilince, 1989 yılında Gazi İlkokulu bahçesinde yapılan A</w:t>
      </w:r>
      <w:r>
        <w:t xml:space="preserve">hmet </w:t>
      </w:r>
      <w:r w:rsidRPr="00B65846">
        <w:t xml:space="preserve">Vehbi </w:t>
      </w:r>
      <w:proofErr w:type="spellStart"/>
      <w:r w:rsidRPr="00B65846">
        <w:t>Bakırlıoğlu</w:t>
      </w:r>
      <w:proofErr w:type="spellEnd"/>
      <w:r w:rsidRPr="00B65846">
        <w:t xml:space="preserve"> İlkokulu ile birleşerek 29.09.1997 tarihinde GAZİ </w:t>
      </w:r>
      <w:proofErr w:type="gramStart"/>
      <w:r w:rsidRPr="00B65846">
        <w:t>A.VEHBİ</w:t>
      </w:r>
      <w:proofErr w:type="gramEnd"/>
      <w:r w:rsidRPr="00B65846">
        <w:t xml:space="preserve"> BAKIRLIOĞLU İLKÖĞRETİM OKULU adı ile eği</w:t>
      </w:r>
      <w:r>
        <w:t>tim ve öğretime devam etmiştir</w:t>
      </w:r>
      <w:r w:rsidRPr="00B65846">
        <w:t>. 2012-2013 Eğitim Öğretim yılından itibaren 4+4+4 eğitim sistemin sonucu okulumuz Gazi Ortaokulu</w:t>
      </w:r>
      <w:r>
        <w:t xml:space="preserve"> </w:t>
      </w:r>
      <w:r w:rsidRPr="00B65846">
        <w:t xml:space="preserve">ve Ahmet Vehbi </w:t>
      </w:r>
      <w:proofErr w:type="spellStart"/>
      <w:r w:rsidRPr="00B65846">
        <w:t>Bakırlıoğlu</w:t>
      </w:r>
      <w:proofErr w:type="spellEnd"/>
      <w:r w:rsidRPr="00B65846">
        <w:t xml:space="preserve"> İlkokulu olarak eği</w:t>
      </w:r>
      <w:r>
        <w:t>tim ve öğretime devam etmiştir</w:t>
      </w:r>
      <w:r w:rsidRPr="00B65846">
        <w:t>.</w:t>
      </w:r>
    </w:p>
    <w:p w14:paraId="2DCFEFD2" w14:textId="77777777" w:rsidR="00A531B0" w:rsidRPr="00B65846" w:rsidRDefault="00A531B0" w:rsidP="00A531B0">
      <w:pPr>
        <w:shd w:val="clear" w:color="auto" w:fill="FFFFFF"/>
        <w:spacing w:after="136"/>
        <w:ind w:firstLine="360"/>
        <w:jc w:val="both"/>
      </w:pPr>
      <w:r w:rsidRPr="00B65846">
        <w:t>Okulumuzun bahçesinde hayırsever Şükra</w:t>
      </w:r>
      <w:r>
        <w:t>n Gönenç tarafından yaptırılan 3 derslik 6</w:t>
      </w:r>
      <w:r w:rsidRPr="00B65846">
        <w:t xml:space="preserve"> şubeli Anasınıfı 2012-2013 eğitim öğretim yılında eğitime başlamıştır. Sınıfımız, 25 öğrenci kapasiteli sabahçı ve öğlenci olmak üzere </w:t>
      </w:r>
      <w:r>
        <w:t>altı</w:t>
      </w:r>
      <w:r w:rsidRPr="00B65846">
        <w:t xml:space="preserve"> grup olarak eğitim vermektedir.</w:t>
      </w:r>
    </w:p>
    <w:p w14:paraId="1D301C24" w14:textId="77777777" w:rsidR="00A531B0" w:rsidRPr="00B65846" w:rsidRDefault="00A531B0" w:rsidP="00A531B0">
      <w:pPr>
        <w:shd w:val="clear" w:color="auto" w:fill="FFFFFF"/>
        <w:spacing w:after="136"/>
        <w:ind w:firstLine="360"/>
        <w:jc w:val="both"/>
      </w:pPr>
      <w:r>
        <w:t xml:space="preserve">Okulumuz Ahmet </w:t>
      </w:r>
      <w:r w:rsidRPr="00B65846">
        <w:t xml:space="preserve">Vehbi </w:t>
      </w:r>
      <w:proofErr w:type="spellStart"/>
      <w:r w:rsidRPr="00B65846">
        <w:t>Bakırlıoğlu</w:t>
      </w:r>
      <w:proofErr w:type="spellEnd"/>
      <w:r w:rsidRPr="00B65846">
        <w:t xml:space="preserve"> İlkokulu binamızın 2016-2017 Öğretim yılında Manisa Çevre ve Şehircilik Müdür</w:t>
      </w:r>
      <w:r>
        <w:t xml:space="preserve">lüğü raporu ve İl Milli </w:t>
      </w:r>
      <w:r w:rsidRPr="00B65846">
        <w:t>Eğitim</w:t>
      </w:r>
      <w:r>
        <w:t xml:space="preserve"> </w:t>
      </w:r>
      <w:r w:rsidRPr="00B65846">
        <w:t>Müdürlüğü'nün 755-E.10262159 sayılı ve 26.09.2016 tarihli onayı gereği yıkım raporu verilmiş olup,</w:t>
      </w:r>
      <w:r>
        <w:t xml:space="preserve"> </w:t>
      </w:r>
      <w:r w:rsidRPr="00B65846">
        <w:t>İlçe Milli Eğitim Müdürlüğü’nün yazısına istinaden Gazi Ortaokulu binasına taşınma kararı</w:t>
      </w:r>
      <w:r>
        <w:t xml:space="preserve"> alınmış </w:t>
      </w:r>
      <w:r w:rsidRPr="00B65846">
        <w:t>bu tarihten itibaren Gazi Ortaokulu binasını iki okul ortak kullan</w:t>
      </w:r>
      <w:r>
        <w:t>mışlardır</w:t>
      </w:r>
      <w:r w:rsidRPr="00B65846">
        <w:t>.</w:t>
      </w:r>
    </w:p>
    <w:p w14:paraId="59B4442E" w14:textId="77777777" w:rsidR="00A531B0" w:rsidRPr="00B65846" w:rsidRDefault="00A531B0" w:rsidP="00A531B0">
      <w:pPr>
        <w:shd w:val="clear" w:color="auto" w:fill="FFFFFF"/>
        <w:spacing w:after="136"/>
        <w:ind w:firstLine="360"/>
        <w:jc w:val="both"/>
        <w:rPr>
          <w:sz w:val="24"/>
          <w:szCs w:val="24"/>
        </w:rPr>
      </w:pPr>
      <w:r w:rsidRPr="00B65846">
        <w:t xml:space="preserve">Ocak 2020 yılında Akhisar’da meydana gelen depremde Okul binasının hasar alması nedeniyle, 12.02.2020 tarih ve 3159181 sayılı Kaymakamlık Oluru ile Ahmet Vehbi </w:t>
      </w:r>
      <w:proofErr w:type="spellStart"/>
      <w:r w:rsidRPr="00B65846">
        <w:t>Bakırlıoğlu</w:t>
      </w:r>
      <w:proofErr w:type="spellEnd"/>
      <w:r w:rsidRPr="00B65846">
        <w:t xml:space="preserve"> İlkokulu Ali Şefik Ortaokulu binasını kullanmaya başlamıştır. </w:t>
      </w:r>
      <w:r>
        <w:t xml:space="preserve">2023-2024 eğitim öğretim yılında Ali Şefik Ortaokulunun Misak-ı Milli İlkokuluna taşınması sonrası </w:t>
      </w:r>
      <w:r w:rsidRPr="00B65846">
        <w:t xml:space="preserve">Ahmet Vehbi </w:t>
      </w:r>
      <w:proofErr w:type="spellStart"/>
      <w:r w:rsidRPr="00B65846">
        <w:t>Bakırlıoğlu</w:t>
      </w:r>
      <w:proofErr w:type="spellEnd"/>
      <w:r w:rsidRPr="00B65846">
        <w:t xml:space="preserve"> İlkokulu</w:t>
      </w:r>
      <w:r>
        <w:t xml:space="preserve"> ile Dr. Ahmet Tarık Sarı İlkokulu/Ortaokulu</w:t>
      </w:r>
      <w:r w:rsidRPr="00B65846">
        <w:t xml:space="preserve"> ikili öğretim şeklinde, Ali Şefik Ortaokulu binasını kullanma</w:t>
      </w:r>
      <w:r>
        <w:t>ya başlamışlardır.</w:t>
      </w:r>
    </w:p>
    <w:p w14:paraId="69A42C2A" w14:textId="77777777" w:rsidR="00A531B0" w:rsidRDefault="00A531B0"/>
    <w:sectPr w:rsidR="00A5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D73FE"/>
    <w:multiLevelType w:val="hybridMultilevel"/>
    <w:tmpl w:val="CE2E5B5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194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B0"/>
    <w:rsid w:val="00A5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E606"/>
  <w15:chartTrackingRefBased/>
  <w15:docId w15:val="{C7214533-7A0F-4B6A-8E9B-AD058CC3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1B0"/>
    <w:pPr>
      <w:spacing w:after="200" w:line="276" w:lineRule="auto"/>
    </w:pPr>
    <w:rPr>
      <w:rFonts w:ascii="Trebuchet MS" w:eastAsia="Times New Roman" w:hAnsi="Trebuchet MS" w:cs="Times New Roman"/>
      <w:kern w:val="0"/>
      <w:sz w:val="22"/>
      <w:szCs w:val="22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A531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531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531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531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531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531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531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531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531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531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531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531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531B0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531B0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531B0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531B0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531B0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531B0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A531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531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A531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A531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A531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A531B0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1"/>
    <w:qFormat/>
    <w:rsid w:val="00A531B0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A531B0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531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A531B0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A531B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2521</Characters>
  <Application>Microsoft Office Word</Application>
  <DocSecurity>0</DocSecurity>
  <Lines>21</Lines>
  <Paragraphs>5</Paragraphs>
  <ScaleCrop>false</ScaleCrop>
  <Company>Progressive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rifat balcı</dc:creator>
  <cp:keywords/>
  <dc:description/>
  <cp:lastModifiedBy>rifat balcı</cp:lastModifiedBy>
  <cp:revision>1</cp:revision>
  <dcterms:created xsi:type="dcterms:W3CDTF">2024-03-04T12:30:00Z</dcterms:created>
  <dcterms:modified xsi:type="dcterms:W3CDTF">2024-03-04T12:33:00Z</dcterms:modified>
</cp:coreProperties>
</file>